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0B" w:rsidRDefault="0092350B" w:rsidP="0092350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A10B9">
        <w:rPr>
          <w:rFonts w:ascii="Calibri" w:hAnsi="Calibri" w:cs="Calibri"/>
          <w:b/>
          <w:bCs/>
          <w:sz w:val="28"/>
          <w:szCs w:val="28"/>
        </w:rPr>
        <w:t>Classement des 50 meilleures sorties de DVD à l’ASC en 2024</w:t>
      </w:r>
    </w:p>
    <w:p w:rsidR="0092350B" w:rsidRDefault="0092350B" w:rsidP="0092350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82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6140"/>
        <w:gridCol w:w="937"/>
      </w:tblGrid>
      <w:tr w:rsidR="0092350B" w:rsidRPr="00703D9E" w:rsidTr="0092350B">
        <w:trPr>
          <w:trHeight w:val="630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Réf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1</w:t>
            </w:r>
          </w:p>
        </w:tc>
        <w:tc>
          <w:tcPr>
            <w:tcW w:w="61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GARDIENS DE LA GALAXIE VOL. 3 (LES)</w:t>
            </w:r>
          </w:p>
        </w:tc>
        <w:tc>
          <w:tcPr>
            <w:tcW w:w="9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F5803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OVNI(S) SAISON 1 - DVD 1 &amp; 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Z6058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12 HOMMES EN COLERE (1957)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B5244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BLADE RUNNER 2049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F5698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TROIS MOUSQUETAIRES (Les) - D'ARTAGNAN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A5766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DUNE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F5013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OMBRE DU CARAVAGE (L') (Biopic)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A5762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Enfants de Dune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F5136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OPPENHEIMER (BIOPIC)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A5772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DONJONS &amp; DRAGONS: L'HONNEUR DES VOLEURS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F5801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11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JE VERRAI TOUJOURS VOS VISAGES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D6572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12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MISSION IMPOSSIBLE: DEAD RECKONING PART.1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A5767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13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YANNICK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C6502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14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INEXORABLE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S5594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15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VIE POUR DE VRAI (LA)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C6491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16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GLOIRE DE MON PERE (La) (1990)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D6328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17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ANNEE DIFFICILE (Une)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C6507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18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INDIANA JONES ET LE CADRAN DE LA DESTINEE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A5773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19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VICE VERSA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E5775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HINTERLAND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S5589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21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ORIGINE DU MAL (L')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S5585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22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ANATOMIE D'UNE CHUTE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S5596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23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BARBIE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A5771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24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PLUS BELLE POUR ALLER DANSER (LA)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C6494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25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PRISON BREAK SAISON 1 DVD 5 ET 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Z5376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26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AVATAR : LA VOIE DE L'EAU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F5799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27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WHALE (THE)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D6569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28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PROCES GOLDMAN (Le)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P5293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29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MON CRIME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P5289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30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BREAKING BAD SAISON 4 - DVD 1 ET 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Z5315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31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MAGNIFICAT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P5291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32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ASTEROID CITY (</w:t>
            </w:r>
            <w:r w:rsidR="00CE5CA2"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Comédie</w:t>
            </w: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dramatique)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D6597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33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JEANNE DE BARRY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D6602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34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BREAKING BAD SAISON 4 - DVD 3 ET 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Z5316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35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PRISON BREAK SAISON 2 - DVD 3 ET 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Z5378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36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SUR LES CHEMINS NOIRS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D6586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37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PARFUM VERT (LE)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C6486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38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CE5CA2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WALK THE LINE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D5358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39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HAWAII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C6496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40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CE5CA2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HARRY POTTER 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e5435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41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DERNIERE NUIT A MILAN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S5595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42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BERNADETTE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C6505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43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AS BESTAS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S5581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44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MYSTERE A VENISE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P5292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45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SPIDERMAN NEW GENERATION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E5883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46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DERNIER DUEL (Le)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D6456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47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NUIT DU 12 (La)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P5288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48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NOVEMBRE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S5584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49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NOUVEAU DEPART (2024)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C6506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lastRenderedPageBreak/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SYNDICALISTE (LA)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S5591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AMOUR ET LES FORETS (L')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S5592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L'enquête Corse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C5313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AMSTERDAM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S5586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SURVIVANTS (LES)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S5590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TROIS MOUSQUETAIRES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B5241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SUR LA BRANCHE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C6501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NOM DE LA ROSE (LE)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A5084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PRISON BREAK SAISON 1 DVD 1 ET 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Z5374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GRAN TURISMO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D6605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TONI EN FAMILLE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C6504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BREAKING BAD SAISON 6 - DVD 1 ET 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Z5319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CHIEN DE LA CASSE (COMEDIE DRAMATIQUE)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D6571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REGNE ANIMAL (LE)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F5812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EN CORPS (COMEDIE DRAMATIQUE)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D6488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ELVIS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M5296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MA LANGUE AU CHAT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C6495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GOOD CRIMINAL (The)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P5290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PETITES VICTOIRES (LES)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C6490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BREAKING BAD SAISON 6 - DVD 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Z5320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POUR L'HONNEUR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C6493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PRISON BREAK SAISON 3 - DVD 1 ET 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Z5380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PRISON BREAK SAISON 2 - DVD 5 ET 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Z5379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bookmarkStart w:id="0" w:name="_GoBack" w:colFirst="1" w:colLast="1"/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CE5CA2" w:rsidRDefault="0092350B" w:rsidP="00CE5CA2">
            <w:pPr>
              <w:spacing w:before="120"/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CE5CA2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Harry Potter et le Prince de Sang Mêlé (T6)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E5452</w:t>
            </w:r>
          </w:p>
        </w:tc>
      </w:tr>
      <w:bookmarkEnd w:id="0"/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BONNE CONDUITE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C6492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SIMONE</w:t>
            </w:r>
            <w:r w:rsidR="00CE5C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LE VOYAGE DU SIECLE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A5760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PRISON BREAK SAISON 2 - DVD 1 ET 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Z5377</w:t>
            </w:r>
          </w:p>
        </w:tc>
      </w:tr>
      <w:tr w:rsidR="0092350B" w:rsidRPr="00703D9E" w:rsidTr="0092350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</w:pPr>
            <w:r w:rsidRPr="00703D9E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CE5CA2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INCEPTION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2350B" w:rsidRPr="00703D9E" w:rsidRDefault="0092350B" w:rsidP="00CE5CA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D9E">
              <w:rPr>
                <w:rFonts w:ascii="Calibri" w:hAnsi="Calibri" w:cs="Calibri"/>
                <w:color w:val="000000"/>
                <w:sz w:val="22"/>
                <w:szCs w:val="22"/>
              </w:rPr>
              <w:t>S5275</w:t>
            </w:r>
          </w:p>
        </w:tc>
      </w:tr>
    </w:tbl>
    <w:p w:rsidR="00F33678" w:rsidRPr="0092350B" w:rsidRDefault="00F33678" w:rsidP="0092350B"/>
    <w:sectPr w:rsidR="00F33678" w:rsidRPr="0092350B" w:rsidSect="00CE5CA2">
      <w:headerReference w:type="even" r:id="rId8"/>
      <w:headerReference w:type="default" r:id="rId9"/>
      <w:footerReference w:type="default" r:id="rId10"/>
      <w:headerReference w:type="first" r:id="rId11"/>
      <w:pgSz w:w="16838" w:h="23811" w:code="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50B" w:rsidRDefault="0092350B">
      <w:r>
        <w:separator/>
      </w:r>
    </w:p>
  </w:endnote>
  <w:endnote w:type="continuationSeparator" w:id="0">
    <w:p w:rsidR="0092350B" w:rsidRDefault="0092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 w:rsidP="00E81D24">
    <w:pPr>
      <w:pStyle w:val="Pieddepage"/>
    </w:pPr>
    <w:r>
      <w:fldChar w:fldCharType="begin"/>
    </w:r>
    <w:r>
      <w:instrText>INFO TITLE</w:instrText>
    </w:r>
    <w:r>
      <w:fldChar w:fldCharType="end"/>
    </w:r>
    <w:r>
      <w:t xml:space="preserve"> </w:t>
    </w:r>
    <w:r>
      <w:fldChar w:fldCharType="begin"/>
    </w:r>
    <w:r>
      <w:instrText xml:space="preserve">FILENAME </w:instrText>
    </w:r>
    <w:r>
      <w:fldChar w:fldCharType="separate"/>
    </w:r>
    <w:r w:rsidR="00CE5CA2">
      <w:rPr>
        <w:noProof/>
      </w:rPr>
      <w:t>Top 50 DVD 2024.docx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50B" w:rsidRDefault="0092350B">
      <w:r>
        <w:separator/>
      </w:r>
    </w:p>
  </w:footnote>
  <w:footnote w:type="continuationSeparator" w:id="0">
    <w:p w:rsidR="0092350B" w:rsidRDefault="0092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 w:rsidP="005A09F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76287" w:rsidRDefault="00CE5C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CE5CA2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CE5CA2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1C" w:rsidRDefault="00FB161C" w:rsidP="00FB161C">
    <w:pPr>
      <w:pStyle w:val="En-tt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18C3"/>
    <w:multiLevelType w:val="multilevel"/>
    <w:tmpl w:val="E7EABDF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0B"/>
    <w:rsid w:val="0001429B"/>
    <w:rsid w:val="00087968"/>
    <w:rsid w:val="000B149D"/>
    <w:rsid w:val="000E0538"/>
    <w:rsid w:val="000E35FA"/>
    <w:rsid w:val="001F6057"/>
    <w:rsid w:val="002517D7"/>
    <w:rsid w:val="00271C48"/>
    <w:rsid w:val="002F2074"/>
    <w:rsid w:val="00627DA9"/>
    <w:rsid w:val="006D3BFD"/>
    <w:rsid w:val="007606E9"/>
    <w:rsid w:val="0086666C"/>
    <w:rsid w:val="008F5264"/>
    <w:rsid w:val="0092350B"/>
    <w:rsid w:val="00A41F31"/>
    <w:rsid w:val="00A779C2"/>
    <w:rsid w:val="00AA3465"/>
    <w:rsid w:val="00B50010"/>
    <w:rsid w:val="00CB48A0"/>
    <w:rsid w:val="00CE5CA2"/>
    <w:rsid w:val="00D47D1B"/>
    <w:rsid w:val="00D52750"/>
    <w:rsid w:val="00D8658F"/>
    <w:rsid w:val="00E27C22"/>
    <w:rsid w:val="00E845A0"/>
    <w:rsid w:val="00EA7432"/>
    <w:rsid w:val="00F33678"/>
    <w:rsid w:val="00FB161C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C14B7"/>
  <w15:chartTrackingRefBased/>
  <w15:docId w15:val="{0F3EA919-D7F6-4321-BCC2-57DEEF2D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50B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C14B-C97F-4341-BD58-3E626A4F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Odile</dc:creator>
  <cp:keywords/>
  <dc:description/>
  <cp:lastModifiedBy>Lorraine Odile</cp:lastModifiedBy>
  <cp:revision>2</cp:revision>
  <cp:lastPrinted>2025-02-12T15:16:00Z</cp:lastPrinted>
  <dcterms:created xsi:type="dcterms:W3CDTF">2025-02-12T15:07:00Z</dcterms:created>
  <dcterms:modified xsi:type="dcterms:W3CDTF">2025-02-12T15:16:00Z</dcterms:modified>
</cp:coreProperties>
</file>